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AB" w:rsidRDefault="00FC1DAB" w:rsidP="003B04F3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</w:pPr>
      <w:r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>Чемпионат</w:t>
      </w:r>
      <w:r w:rsidR="008D33E3" w:rsidRPr="008D33E3"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 xml:space="preserve"> Самарской области, </w:t>
      </w:r>
    </w:p>
    <w:p w:rsidR="003C2096" w:rsidRPr="008D33E3" w:rsidRDefault="008D33E3" w:rsidP="003B04F3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</w:pPr>
      <w:r w:rsidRPr="008D33E3">
        <w:rPr>
          <w:rFonts w:ascii="Arial" w:eastAsia="Times New Roman" w:hAnsi="Arial"/>
          <w:b/>
          <w:i/>
          <w:spacing w:val="20"/>
          <w:kern w:val="0"/>
          <w:sz w:val="36"/>
          <w:szCs w:val="36"/>
          <w:lang w:eastAsia="ru-RU" w:bidi="ar-SA"/>
        </w:rPr>
        <w:t xml:space="preserve">(дистанция - пешеходная) по спортивному туризму </w:t>
      </w:r>
    </w:p>
    <w:p w:rsidR="008B1684" w:rsidRPr="008B1684" w:rsidRDefault="006F3717" w:rsidP="008B1684">
      <w:pPr>
        <w:suppressAutoHyphens w:val="0"/>
        <w:rPr>
          <w:rFonts w:ascii="Arial" w:eastAsia="Times New Roman" w:hAnsi="Arial"/>
          <w:b/>
          <w:kern w:val="0"/>
          <w:sz w:val="20"/>
          <w:szCs w:val="20"/>
          <w:lang w:eastAsia="ru-RU" w:bidi="ar-SA"/>
        </w:rPr>
      </w:pPr>
      <w:r w:rsidRPr="003D01AF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18-19 мая 2024 </w:t>
      </w:r>
      <w:r w:rsidR="008D33E3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г.                     </w:t>
      </w:r>
      <w:r w:rsidR="003C2096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                        </w:t>
      </w:r>
      <w:r w:rsidR="004E2DC8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</w:t>
      </w:r>
      <w:r w:rsidR="003C2096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</w:t>
      </w:r>
      <w:r w:rsidR="00F0705B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</w:t>
      </w:r>
      <w:r w:rsidR="003B04F3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                                                             </w:t>
      </w:r>
      <w:r w:rsidR="00F0705B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</w:t>
      </w:r>
      <w:r w:rsidR="008D33E3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г. Самара, п. Управленческий ГАУ ДО «СШ «Чайка»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</w:t>
      </w:r>
    </w:p>
    <w:p w:rsidR="008B1684" w:rsidRPr="008B1684" w:rsidRDefault="008B1684" w:rsidP="008B1684">
      <w:pPr>
        <w:suppressAutoHyphens w:val="0"/>
        <w:jc w:val="center"/>
        <w:rPr>
          <w:rFonts w:ascii="Arial" w:eastAsia="Times New Roman" w:hAnsi="Arial"/>
          <w:b/>
          <w:kern w:val="0"/>
          <w:sz w:val="22"/>
          <w:szCs w:val="22"/>
          <w:lang w:eastAsia="ru-RU" w:bidi="ar-SA"/>
        </w:rPr>
      </w:pPr>
    </w:p>
    <w:p w:rsidR="00334310" w:rsidRDefault="008B1684" w:rsidP="00334310">
      <w:pPr>
        <w:suppressAutoHyphens w:val="0"/>
        <w:jc w:val="center"/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</w:pP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СХЕМА</w:t>
      </w: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Pr="008B1684"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  <w:t>ПРОХОЖДЕНИЯ ДИСТАНЦИ</w:t>
      </w:r>
      <w:r w:rsidR="003C2096"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  <w:t>И</w:t>
      </w:r>
    </w:p>
    <w:p w:rsidR="003B04F3" w:rsidRDefault="006F3717" w:rsidP="003B04F3">
      <w:pPr>
        <w:suppressAutoHyphens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</w:pP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="008D33E3"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«ДИСТАНЦИЯ – </w:t>
      </w:r>
      <w:r w:rsidR="008D33E3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ПЕШЕХОДНАЯ</w:t>
      </w:r>
      <w:r w:rsidR="008D33E3"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» </w:t>
      </w:r>
      <w:r w:rsidR="008D33E3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КОРОТКАЯ (СПРИНТ)</w:t>
      </w:r>
      <w:r w:rsidR="008D33E3"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="00FC1DAB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4</w:t>
      </w:r>
      <w:r w:rsidR="008D33E3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КЛАСС</w:t>
      </w:r>
    </w:p>
    <w:p w:rsidR="008D33E3" w:rsidRPr="003B04F3" w:rsidRDefault="008D33E3" w:rsidP="003B04F3">
      <w:pPr>
        <w:suppressAutoHyphens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</w:pPr>
    </w:p>
    <w:tbl>
      <w:tblPr>
        <w:tblpPr w:leftFromText="180" w:rightFromText="180" w:vertAnchor="text" w:horzAnchor="margin" w:tblpXSpec="right" w:tblpY="-24"/>
        <w:tblW w:w="6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4363"/>
      </w:tblGrid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Длина дистанции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:rsidR="004D2ECD" w:rsidRPr="00FC1DAB" w:rsidRDefault="00FC1DAB" w:rsidP="00FC1DAB">
            <w:pPr>
              <w:pStyle w:val="aa"/>
              <w:jc w:val="center"/>
              <w:rPr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1780</w:t>
            </w:r>
            <w:r w:rsidR="004D2ECD"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Старт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proofErr w:type="gramStart"/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Отмечен</w:t>
            </w:r>
            <w:proofErr w:type="gramEnd"/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на карте треугольником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6F3717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Старт — Блок 1-</w:t>
            </w:r>
            <w:r w:rsidR="006F3717">
              <w:rPr>
                <w:rFonts w:ascii="Bahnschrift SemiBold" w:hAnsi="Bahnschrift SemiBold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30 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6F3717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Блок 1-</w:t>
            </w:r>
            <w:r w:rsidR="006F3717">
              <w:rPr>
                <w:rFonts w:ascii="Bahnschrift SemiBold" w:hAnsi="Bahnschrift SemiBold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7B5C6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Подъем по</w:t>
            </w:r>
            <w:r w:rsidR="007B5C6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перилам – Спуск по перилам – Навесная переправа -</w:t>
            </w: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Спуск по наклонной навесной переправе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6F3717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Блок 1-</w:t>
            </w:r>
            <w:r w:rsidR="006F3717">
              <w:rPr>
                <w:rFonts w:ascii="Bahnschrift SemiBold" w:hAnsi="Bahnschrift SemiBold"/>
                <w:i/>
                <w:iCs/>
                <w:sz w:val="22"/>
                <w:szCs w:val="22"/>
              </w:rPr>
              <w:t>4</w:t>
            </w: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— Этап </w:t>
            </w:r>
            <w:r w:rsidR="006F3717">
              <w:rPr>
                <w:rFonts w:ascii="Bahnschrift SemiBold" w:hAnsi="Bahnschrift SemiBold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110 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6F3717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Этап </w:t>
            </w:r>
            <w:r w:rsidR="006F3717">
              <w:rPr>
                <w:rFonts w:ascii="Bahnschrift SemiBold" w:hAnsi="Bahnschrift SemiBold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Переправа по бревну</w:t>
            </w:r>
            <w:r w:rsidR="007B5C6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методом «горизонтальный маятник»</w:t>
            </w:r>
            <w:bookmarkStart w:id="0" w:name="_GoBack"/>
            <w:bookmarkEnd w:id="0"/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6F3717" w:rsidP="006F3717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>
              <w:rPr>
                <w:rFonts w:ascii="Bahnschrift SemiBold" w:hAnsi="Bahnschrift SemiBold"/>
                <w:i/>
                <w:iCs/>
                <w:sz w:val="22"/>
                <w:szCs w:val="22"/>
              </w:rPr>
              <w:t>Этап 5</w:t>
            </w:r>
            <w:r w:rsidR="004D2ECD"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— Этап </w:t>
            </w:r>
            <w:r>
              <w:rPr>
                <w:rFonts w:ascii="Bahnschrift SemiBold" w:hAnsi="Bahnschrift SemiBold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760 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6F3717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Этап </w:t>
            </w:r>
            <w:r w:rsidR="006F3717">
              <w:rPr>
                <w:rFonts w:ascii="Bahnschrift SemiBold" w:hAnsi="Bahnschrift SemiBold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Спуск по склону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6F3717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Этап </w:t>
            </w:r>
            <w:r w:rsidR="006F3717">
              <w:rPr>
                <w:rFonts w:ascii="Bahnschrift SemiBold" w:hAnsi="Bahnschrift SemiBold"/>
                <w:i/>
                <w:iCs/>
                <w:sz w:val="22"/>
                <w:szCs w:val="22"/>
              </w:rPr>
              <w:t>6</w:t>
            </w: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— </w:t>
            </w:r>
            <w:r w:rsidR="006F3717">
              <w:rPr>
                <w:rFonts w:ascii="Bahnschrift SemiBold" w:hAnsi="Bahnschrift SemiBold"/>
                <w:i/>
                <w:iCs/>
                <w:sz w:val="22"/>
                <w:szCs w:val="22"/>
              </w:rPr>
              <w:t>Этап 7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480 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6F3717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>
              <w:rPr>
                <w:rFonts w:ascii="Bahnschrift SemiBold" w:hAnsi="Bahnschrift SemiBold"/>
                <w:i/>
                <w:iCs/>
                <w:sz w:val="22"/>
                <w:szCs w:val="22"/>
              </w:rPr>
              <w:t>Этап 7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7B5C6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Навесная переправа 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6F3717" w:rsidP="006F3717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>
              <w:rPr>
                <w:rFonts w:ascii="Bahnschrift SemiBold" w:hAnsi="Bahnschrift SemiBold"/>
                <w:i/>
                <w:iCs/>
                <w:sz w:val="22"/>
                <w:szCs w:val="22"/>
              </w:rPr>
              <w:t>Этап 7</w:t>
            </w:r>
            <w:r w:rsidR="004D2ECD"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— Блок </w:t>
            </w:r>
            <w:r>
              <w:rPr>
                <w:rFonts w:ascii="Bahnschrift SemiBold" w:hAnsi="Bahnschrift SemiBold"/>
                <w:i/>
                <w:iCs/>
                <w:sz w:val="22"/>
                <w:szCs w:val="22"/>
              </w:rPr>
              <w:t>8-9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370 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6F3717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Блок </w:t>
            </w:r>
            <w:r w:rsidR="006F3717">
              <w:rPr>
                <w:rFonts w:ascii="Bahnschrift SemiBold" w:hAnsi="Bahnschrift SemiBold"/>
                <w:i/>
                <w:iCs/>
                <w:sz w:val="22"/>
                <w:szCs w:val="22"/>
              </w:rPr>
              <w:t>8-9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Подъем по наклонной навесной переправе – Спуск по перилам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6F3717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Блок </w:t>
            </w:r>
            <w:r w:rsidR="006F3717">
              <w:rPr>
                <w:rFonts w:ascii="Bahnschrift SemiBold" w:hAnsi="Bahnschrift SemiBold"/>
                <w:i/>
                <w:iCs/>
                <w:sz w:val="22"/>
                <w:szCs w:val="22"/>
              </w:rPr>
              <w:t>8-9</w:t>
            </w: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— Финиш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30 м</w:t>
            </w:r>
          </w:p>
        </w:tc>
      </w:tr>
      <w:tr w:rsidR="004D2ECD" w:rsidTr="004D2ECD">
        <w:tc>
          <w:tcPr>
            <w:tcW w:w="2268" w:type="dxa"/>
            <w:shd w:val="clear" w:color="auto" w:fill="FFFFFF" w:themeFill="background1"/>
            <w:vAlign w:val="center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Финиш</w:t>
            </w:r>
          </w:p>
        </w:tc>
        <w:tc>
          <w:tcPr>
            <w:tcW w:w="4363" w:type="dxa"/>
            <w:shd w:val="clear" w:color="auto" w:fill="FFFFFF" w:themeFill="background1"/>
          </w:tcPr>
          <w:p w:rsidR="004D2ECD" w:rsidRPr="00FC1DAB" w:rsidRDefault="004D2ECD" w:rsidP="00FC1DAB">
            <w:pPr>
              <w:pStyle w:val="aa"/>
              <w:jc w:val="center"/>
              <w:rPr>
                <w:rFonts w:ascii="Bahnschrift SemiBold" w:hAnsi="Bahnschrift SemiBold"/>
                <w:i/>
                <w:iCs/>
                <w:sz w:val="22"/>
                <w:szCs w:val="22"/>
              </w:rPr>
            </w:pPr>
            <w:proofErr w:type="gramStart"/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>Отмечен</w:t>
            </w:r>
            <w:proofErr w:type="gramEnd"/>
            <w:r w:rsidRPr="00FC1DAB">
              <w:rPr>
                <w:rFonts w:ascii="Bahnschrift SemiBold" w:hAnsi="Bahnschrift SemiBold"/>
                <w:i/>
                <w:iCs/>
                <w:sz w:val="22"/>
                <w:szCs w:val="22"/>
              </w:rPr>
              <w:t xml:space="preserve"> на карте сдвоенной окружностью</w:t>
            </w:r>
          </w:p>
        </w:tc>
      </w:tr>
    </w:tbl>
    <w:p w:rsidR="001D77F4" w:rsidRDefault="006F3717">
      <w:r>
        <w:rPr>
          <w:noProof/>
          <w:lang w:eastAsia="ru-RU" w:bidi="ar-SA"/>
        </w:rPr>
        <w:drawing>
          <wp:inline distT="0" distB="0" distL="0" distR="0">
            <wp:extent cx="5025996" cy="4284133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ка для схемы ЧО 2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863" cy="428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7F4" w:rsidSect="005A1A0C">
      <w:pgSz w:w="15840" w:h="12240" w:orient="landscape"/>
      <w:pgMar w:top="709" w:right="531" w:bottom="850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1D77F4"/>
    <w:rsid w:val="00024B3D"/>
    <w:rsid w:val="001315F6"/>
    <w:rsid w:val="00134795"/>
    <w:rsid w:val="00167A55"/>
    <w:rsid w:val="001D77F4"/>
    <w:rsid w:val="001E7FAE"/>
    <w:rsid w:val="00224B03"/>
    <w:rsid w:val="00260A8F"/>
    <w:rsid w:val="0027116E"/>
    <w:rsid w:val="00274780"/>
    <w:rsid w:val="002A39CF"/>
    <w:rsid w:val="002B6FD1"/>
    <w:rsid w:val="00334310"/>
    <w:rsid w:val="003364CF"/>
    <w:rsid w:val="00357444"/>
    <w:rsid w:val="00381C1D"/>
    <w:rsid w:val="0039060B"/>
    <w:rsid w:val="003A0975"/>
    <w:rsid w:val="003B04F3"/>
    <w:rsid w:val="003C2096"/>
    <w:rsid w:val="00490240"/>
    <w:rsid w:val="004B2C6B"/>
    <w:rsid w:val="004C4290"/>
    <w:rsid w:val="004D2ECD"/>
    <w:rsid w:val="004E2DC8"/>
    <w:rsid w:val="005048B0"/>
    <w:rsid w:val="00523D0E"/>
    <w:rsid w:val="00536F3E"/>
    <w:rsid w:val="005A1A0C"/>
    <w:rsid w:val="005A2362"/>
    <w:rsid w:val="005E775B"/>
    <w:rsid w:val="00696859"/>
    <w:rsid w:val="006A64C0"/>
    <w:rsid w:val="006F3717"/>
    <w:rsid w:val="007402B1"/>
    <w:rsid w:val="007B5C6B"/>
    <w:rsid w:val="007D4438"/>
    <w:rsid w:val="00803FED"/>
    <w:rsid w:val="00830138"/>
    <w:rsid w:val="008B0BAC"/>
    <w:rsid w:val="008B1684"/>
    <w:rsid w:val="008D33E3"/>
    <w:rsid w:val="00A35D58"/>
    <w:rsid w:val="00AE15C9"/>
    <w:rsid w:val="00B03497"/>
    <w:rsid w:val="00B1452A"/>
    <w:rsid w:val="00C33096"/>
    <w:rsid w:val="00C33664"/>
    <w:rsid w:val="00C63C1C"/>
    <w:rsid w:val="00C84A27"/>
    <w:rsid w:val="00D55641"/>
    <w:rsid w:val="00D82327"/>
    <w:rsid w:val="00E34903"/>
    <w:rsid w:val="00E435D5"/>
    <w:rsid w:val="00E608C8"/>
    <w:rsid w:val="00E83E89"/>
    <w:rsid w:val="00F0705B"/>
    <w:rsid w:val="00F76E13"/>
    <w:rsid w:val="00FC1DAB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5D5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435D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5D5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435D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2023-01-17T20:29:00Z</cp:lastPrinted>
  <dcterms:created xsi:type="dcterms:W3CDTF">2024-05-11T16:56:00Z</dcterms:created>
  <dcterms:modified xsi:type="dcterms:W3CDTF">2024-05-11T16:56:00Z</dcterms:modified>
  <dc:language>ru-RU</dc:language>
</cp:coreProperties>
</file>